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2147D" w14:textId="71093D38" w:rsidR="00FB643E" w:rsidRPr="00B630A6" w:rsidRDefault="00FE7A1A" w:rsidP="004902A3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4320" w:right="3762"/>
        <w:rPr>
          <w:rFonts w:asciiTheme="minorHAnsi" w:hAnsiTheme="minorHAnsi"/>
          <w:noProof/>
        </w:rPr>
      </w:pPr>
      <w:r w:rsidRPr="00B630A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D0432F" wp14:editId="4A6C233C">
                <wp:simplePos x="0" y="0"/>
                <wp:positionH relativeFrom="column">
                  <wp:posOffset>7582039</wp:posOffset>
                </wp:positionH>
                <wp:positionV relativeFrom="paragraph">
                  <wp:posOffset>320675</wp:posOffset>
                </wp:positionV>
                <wp:extent cx="182880" cy="171450"/>
                <wp:effectExtent l="0" t="0" r="26670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145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964A3" id="Rectangle 2" o:spid="_x0000_s1026" style="position:absolute;margin-left:597pt;margin-top:25.25pt;width:14.4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" fillcolor="#f3c"/>
            </w:pict>
          </mc:Fallback>
        </mc:AlternateContent>
      </w:r>
      <w:r w:rsidRPr="00B630A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B99A2A" wp14:editId="066B9C07">
                <wp:simplePos x="0" y="0"/>
                <wp:positionH relativeFrom="column">
                  <wp:posOffset>6238798</wp:posOffset>
                </wp:positionH>
                <wp:positionV relativeFrom="paragraph">
                  <wp:posOffset>320040</wp:posOffset>
                </wp:positionV>
                <wp:extent cx="182880" cy="171450"/>
                <wp:effectExtent l="0" t="0" r="26670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14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A160B" id="Rectangle 4" o:spid="_x0000_s1026" style="position:absolute;margin-left:491.25pt;margin-top:25.2pt;width:14.4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" fillcolor="blue"/>
            </w:pict>
          </mc:Fallback>
        </mc:AlternateContent>
      </w:r>
      <w:r w:rsidRPr="00B630A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65A001" wp14:editId="28179B8B">
                <wp:simplePos x="0" y="0"/>
                <wp:positionH relativeFrom="column">
                  <wp:posOffset>4638737</wp:posOffset>
                </wp:positionH>
                <wp:positionV relativeFrom="paragraph">
                  <wp:posOffset>320675</wp:posOffset>
                </wp:positionV>
                <wp:extent cx="182880" cy="171450"/>
                <wp:effectExtent l="0" t="0" r="26670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14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5431C" id="Rectangle 3" o:spid="_x0000_s1026" style="position:absolute;margin-left:365.25pt;margin-top:25.25pt;width:14.4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" fillcolor="red"/>
            </w:pict>
          </mc:Fallback>
        </mc:AlternateContent>
      </w:r>
      <w:r w:rsidR="00371E1C" w:rsidRPr="00B630A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4ACE7F" wp14:editId="0A7E70C7">
                <wp:simplePos x="0" y="0"/>
                <wp:positionH relativeFrom="column">
                  <wp:posOffset>1703209</wp:posOffset>
                </wp:positionH>
                <wp:positionV relativeFrom="paragraph">
                  <wp:posOffset>320675</wp:posOffset>
                </wp:positionV>
                <wp:extent cx="182880" cy="171450"/>
                <wp:effectExtent l="0" t="0" r="26670" b="1905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14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0CDAD" id="Rectangle 5" o:spid="_x0000_s1026" style="position:absolute;margin-left:134.1pt;margin-top:25.25pt;width:14.4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" fillcolor="black"/>
            </w:pict>
          </mc:Fallback>
        </mc:AlternateContent>
      </w:r>
      <w:r w:rsidR="0079611C" w:rsidRPr="00B630A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6BF1AA" wp14:editId="0C4DDE1E">
                <wp:simplePos x="0" y="0"/>
                <wp:positionH relativeFrom="column">
                  <wp:posOffset>-446227</wp:posOffset>
                </wp:positionH>
                <wp:positionV relativeFrom="paragraph">
                  <wp:posOffset>315468</wp:posOffset>
                </wp:positionV>
                <wp:extent cx="183388" cy="171679"/>
                <wp:effectExtent l="0" t="0" r="26670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88" cy="171679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E165D" id="Rectangle 6" o:spid="_x0000_s1026" style="position:absolute;margin-left:-35.15pt;margin-top:24.85pt;width:14.45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" fillcolor="green"/>
            </w:pict>
          </mc:Fallback>
        </mc:AlternateContent>
      </w:r>
      <w:r w:rsidR="00FB643E" w:rsidRPr="00B630A6">
        <w:rPr>
          <w:rFonts w:asciiTheme="minorHAnsi" w:hAnsiTheme="minorHAnsi"/>
          <w:noProof/>
        </w:rPr>
        <w:t xml:space="preserve">CIS 111 Week 6 </w:t>
      </w:r>
      <w:r w:rsidR="00D9511D">
        <w:rPr>
          <w:rFonts w:asciiTheme="minorHAnsi" w:hAnsiTheme="minorHAnsi"/>
          <w:noProof/>
        </w:rPr>
        <w:t xml:space="preserve">Part 1 </w:t>
      </w:r>
      <w:r w:rsidR="00FB643E" w:rsidRPr="00B630A6">
        <w:rPr>
          <w:rFonts w:asciiTheme="minorHAnsi" w:hAnsiTheme="minorHAnsi"/>
          <w:noProof/>
        </w:rPr>
        <w:t>Assignment Schedule</w:t>
      </w:r>
    </w:p>
    <w:p w14:paraId="5E48CFBB" w14:textId="3DEEC7F6" w:rsidR="00FB643E" w:rsidRPr="009818CA" w:rsidRDefault="00371E1C" w:rsidP="00FE7A1A">
      <w:pPr>
        <w:tabs>
          <w:tab w:val="left" w:pos="180"/>
          <w:tab w:val="left" w:pos="3240"/>
          <w:tab w:val="left" w:pos="7740"/>
          <w:tab w:val="left" w:pos="10260"/>
          <w:tab w:val="left" w:pos="12330"/>
          <w:tab w:val="left" w:pos="14220"/>
        </w:tabs>
        <w:ind w:left="-360" w:right="-1260"/>
        <w:rPr>
          <w:rFonts w:ascii="Garamond" w:hAnsi="Garamond" w:cs="Arial"/>
          <w:b/>
          <w:bCs/>
          <w:sz w:val="22"/>
        </w:rPr>
      </w:pPr>
      <w:r>
        <w:rPr>
          <w:rFonts w:ascii="Garamond" w:hAnsi="Garamond" w:cs="Arial"/>
          <w:b/>
          <w:bCs/>
          <w:sz w:val="22"/>
        </w:rPr>
        <w:tab/>
      </w:r>
      <w:r w:rsidR="00FB643E" w:rsidRPr="009818CA">
        <w:rPr>
          <w:rFonts w:ascii="Garamond" w:hAnsi="Garamond" w:cs="Arial"/>
          <w:b/>
          <w:bCs/>
          <w:sz w:val="22"/>
        </w:rPr>
        <w:t>Excel, Access, HTML</w:t>
      </w:r>
      <w:r w:rsidR="00FB643E" w:rsidRPr="009818CA">
        <w:rPr>
          <w:rFonts w:ascii="Garamond" w:hAnsi="Garamond" w:cs="Arial"/>
          <w:b/>
          <w:bCs/>
          <w:sz w:val="22"/>
        </w:rPr>
        <w:tab/>
        <w:t>Discovering Computers, important info</w:t>
      </w:r>
      <w:r w:rsidR="00FB643E" w:rsidRPr="009818CA">
        <w:rPr>
          <w:rFonts w:ascii="Garamond" w:hAnsi="Garamond"/>
          <w:b/>
          <w:bCs/>
          <w:sz w:val="22"/>
        </w:rPr>
        <w:tab/>
      </w:r>
      <w:r w:rsidR="00FB643E" w:rsidRPr="009818CA">
        <w:rPr>
          <w:rFonts w:ascii="Garamond" w:hAnsi="Garamond" w:cs="Arial"/>
          <w:b/>
          <w:bCs/>
          <w:sz w:val="22"/>
        </w:rPr>
        <w:t>SAM exams, quizzes</w:t>
      </w:r>
      <w:r w:rsidR="00FE7A1A">
        <w:rPr>
          <w:rFonts w:ascii="Garamond" w:hAnsi="Garamond"/>
          <w:b/>
          <w:bCs/>
          <w:sz w:val="22"/>
        </w:rPr>
        <w:tab/>
      </w:r>
      <w:r w:rsidR="00FB643E" w:rsidRPr="009818CA">
        <w:rPr>
          <w:rFonts w:ascii="Garamond" w:hAnsi="Garamond" w:cs="Arial"/>
          <w:b/>
          <w:bCs/>
          <w:sz w:val="22"/>
        </w:rPr>
        <w:t xml:space="preserve">Hyperlinks </w:t>
      </w:r>
      <w:r w:rsidR="00FB643E" w:rsidRPr="009818CA">
        <w:rPr>
          <w:rFonts w:ascii="Garamond" w:hAnsi="Garamond" w:cs="Arial"/>
          <w:b/>
          <w:bCs/>
          <w:sz w:val="22"/>
        </w:rPr>
        <w:tab/>
        <w:t>Due dates</w:t>
      </w:r>
    </w:p>
    <w:tbl>
      <w:tblPr>
        <w:tblW w:w="14688" w:type="dxa"/>
        <w:jc w:val="center"/>
        <w:tblLayout w:type="fixed"/>
        <w:tblLook w:val="0000" w:firstRow="0" w:lastRow="0" w:firstColumn="0" w:lastColumn="0" w:noHBand="0" w:noVBand="0"/>
      </w:tblPr>
      <w:tblGrid>
        <w:gridCol w:w="1386"/>
        <w:gridCol w:w="2191"/>
        <w:gridCol w:w="576"/>
        <w:gridCol w:w="8460"/>
        <w:gridCol w:w="2075"/>
      </w:tblGrid>
      <w:tr w:rsidR="009304AA" w:rsidRPr="00371E1C" w14:paraId="251CE423" w14:textId="77777777" w:rsidTr="009304AA">
        <w:trPr>
          <w:trHeight w:val="333"/>
          <w:jc w:val="center"/>
        </w:trPr>
        <w:tc>
          <w:tcPr>
            <w:tcW w:w="13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A562E59" w14:textId="77777777" w:rsidR="009304AA" w:rsidRPr="00371E1C" w:rsidRDefault="009304AA" w:rsidP="00501D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21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73CD802" w14:textId="77777777" w:rsidR="009304AA" w:rsidRPr="00371E1C" w:rsidRDefault="009304AA" w:rsidP="00C5783B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000000"/>
              </w:rPr>
              <w:t>Topic</w:t>
            </w:r>
          </w:p>
        </w:tc>
        <w:tc>
          <w:tcPr>
            <w:tcW w:w="5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4C2A1D0" w14:textId="3CC6635C" w:rsidR="009304AA" w:rsidRPr="00371E1C" w:rsidRDefault="009304AA" w:rsidP="00C578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1E1C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8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center"/>
          </w:tcPr>
          <w:p w14:paraId="0437B01A" w14:textId="2EC2083C" w:rsidR="009304AA" w:rsidRPr="00371E1C" w:rsidRDefault="009304AA" w:rsidP="00C578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000000"/>
              </w:rPr>
              <w:t>Assignments</w:t>
            </w:r>
          </w:p>
        </w:tc>
        <w:tc>
          <w:tcPr>
            <w:tcW w:w="2075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76B9415" w14:textId="77777777" w:rsidR="009304AA" w:rsidRPr="00371E1C" w:rsidRDefault="009304AA" w:rsidP="00501D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000000"/>
              </w:rPr>
              <w:t>REAL Due Dates</w:t>
            </w:r>
          </w:p>
        </w:tc>
      </w:tr>
      <w:tr w:rsidR="009304AA" w:rsidRPr="00371E1C" w14:paraId="31DED530" w14:textId="77777777" w:rsidTr="009304AA">
        <w:trPr>
          <w:trHeight w:val="558"/>
          <w:jc w:val="center"/>
        </w:trPr>
        <w:tc>
          <w:tcPr>
            <w:tcW w:w="13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068EBE1" w14:textId="77777777" w:rsidR="009304AA" w:rsidRPr="00371E1C" w:rsidRDefault="009304AA" w:rsidP="00106B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A42FE4E" w14:textId="77777777" w:rsidR="009304AA" w:rsidRPr="00371E1C" w:rsidRDefault="009304AA" w:rsidP="00106B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722E24E" w14:textId="77777777" w:rsidR="009304AA" w:rsidRPr="00371E1C" w:rsidRDefault="009304AA" w:rsidP="00106B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>Week 6</w:t>
            </w:r>
          </w:p>
          <w:p w14:paraId="050132B2" w14:textId="52E9A44D" w:rsidR="009304AA" w:rsidRPr="00371E1C" w:rsidRDefault="009304AA" w:rsidP="00A64B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>begins</w:t>
            </w:r>
          </w:p>
          <w:p w14:paraId="3564B0B8" w14:textId="75CE2DA1" w:rsidR="009304AA" w:rsidRPr="00371E1C" w:rsidRDefault="00BE0F51" w:rsidP="00B957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Friday, March 7.</w:t>
            </w:r>
          </w:p>
          <w:p w14:paraId="07EB5922" w14:textId="77777777" w:rsidR="009304AA" w:rsidRPr="00371E1C" w:rsidRDefault="009304AA" w:rsidP="00B957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506ADE4" w14:textId="13F164F0" w:rsidR="009304AA" w:rsidRPr="00371E1C" w:rsidRDefault="009304AA" w:rsidP="00B957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363AC72" w14:textId="2FD55179" w:rsidR="002C1A9B" w:rsidRPr="00371E1C" w:rsidRDefault="002C1A9B" w:rsidP="00FE0AC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4F411F9" w14:textId="2DC35083" w:rsidR="006718F6" w:rsidRPr="00371E1C" w:rsidRDefault="009304AA" w:rsidP="00A82093">
            <w:pPr>
              <w:tabs>
                <w:tab w:val="left" w:pos="306"/>
              </w:tabs>
              <w:rPr>
                <w:rStyle w:val="Hyperlink"/>
                <w:rFonts w:asciiTheme="minorHAnsi" w:hAnsiTheme="minorHAnsi" w:cstheme="minorHAnsi"/>
                <w:b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hyperlink r:id="rId8" w:tgtFrame="_blank" w:history="1">
              <w:r w:rsidR="00A53E43" w:rsidRPr="00371E1C">
                <w:rPr>
                  <w:rStyle w:val="Hyperlink"/>
                  <w:rFonts w:asciiTheme="minorHAnsi" w:hAnsiTheme="minorHAnsi" w:cstheme="minorHAnsi"/>
                  <w:b/>
                </w:rPr>
                <w:t>Use weekly checklist</w:t>
              </w:r>
            </w:hyperlink>
          </w:p>
          <w:p w14:paraId="38F4885C" w14:textId="54E1FE83" w:rsidR="00837D16" w:rsidRPr="00371E1C" w:rsidRDefault="00837D16" w:rsidP="00A82093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7CEDBB95" w14:textId="77777777" w:rsidR="00F125F8" w:rsidRPr="00371E1C" w:rsidRDefault="00F125F8" w:rsidP="00A82093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775B6828" w14:textId="08FE5F3F" w:rsidR="009304AA" w:rsidRPr="00371E1C" w:rsidRDefault="009304AA" w:rsidP="00DC5909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2. SAM Practice Exam </w:t>
            </w:r>
          </w:p>
          <w:p w14:paraId="08B7C5C3" w14:textId="77777777" w:rsidR="009304AA" w:rsidRPr="00371E1C" w:rsidRDefault="009304AA" w:rsidP="00DC5909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0D2A8DCE" w14:textId="1484B0DC" w:rsidR="009304AA" w:rsidRPr="00371E1C" w:rsidRDefault="009304AA" w:rsidP="00DC5909">
            <w:pPr>
              <w:tabs>
                <w:tab w:val="left" w:pos="25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FF0000"/>
              </w:rPr>
              <w:t>3. SAM ‘REAL Exam Module 3 (required)</w:t>
            </w:r>
          </w:p>
          <w:p w14:paraId="728C7B00" w14:textId="77777777" w:rsidR="009304AA" w:rsidRPr="00371E1C" w:rsidRDefault="009304AA" w:rsidP="00304C16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257A53D" w14:textId="784B236E" w:rsidR="009304AA" w:rsidRPr="00371E1C" w:rsidRDefault="009304AA" w:rsidP="004305E9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>4. Watch videos</w:t>
            </w:r>
          </w:p>
          <w:p w14:paraId="476AE0EA" w14:textId="748E44C9" w:rsidR="009304AA" w:rsidRPr="00371E1C" w:rsidRDefault="009304AA" w:rsidP="004305E9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10F1D76C" w14:textId="28E1FC37" w:rsidR="009304AA" w:rsidRPr="00371E1C" w:rsidRDefault="009304AA" w:rsidP="004305E9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00958361" w14:textId="02DDD8F7" w:rsidR="009304AA" w:rsidRPr="00371E1C" w:rsidRDefault="009304AA" w:rsidP="004305E9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13D91C1B" w14:textId="77777777" w:rsidR="009304AA" w:rsidRPr="00371E1C" w:rsidRDefault="009304AA" w:rsidP="004305E9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6A433CFC" w14:textId="77777777" w:rsidR="009304AA" w:rsidRPr="00371E1C" w:rsidRDefault="009304AA" w:rsidP="00CA33E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23AE6ECC" w14:textId="5C041B14" w:rsidR="009304AA" w:rsidRPr="00371E1C" w:rsidRDefault="009304AA" w:rsidP="00D6478C">
            <w:pPr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>5. Download folder</w:t>
            </w:r>
          </w:p>
          <w:p w14:paraId="56F1007B" w14:textId="1C091E8B" w:rsidR="009304AA" w:rsidRPr="00371E1C" w:rsidRDefault="009304AA" w:rsidP="009D04DA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24E589C6" w14:textId="646624B0" w:rsidR="00A64BD8" w:rsidRPr="00371E1C" w:rsidRDefault="00A64BD8" w:rsidP="009D04DA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3D9A63E1" w14:textId="77777777" w:rsidR="00A64BD8" w:rsidRPr="00371E1C" w:rsidRDefault="00A64BD8" w:rsidP="009D04DA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76AC4453" w14:textId="0BF73723" w:rsidR="009304AA" w:rsidRPr="00371E1C" w:rsidRDefault="009304AA" w:rsidP="00A173BE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008000"/>
              </w:rPr>
              <w:t>6. Module 4 – Financial Functions, Data Tables, &amp; Amortization Schedules</w:t>
            </w:r>
          </w:p>
          <w:p w14:paraId="260AF762" w14:textId="6F71E249" w:rsidR="00DB3795" w:rsidRPr="00371E1C" w:rsidRDefault="00DB3795" w:rsidP="00A173BE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008000"/>
              </w:rPr>
              <w:t>(required)</w:t>
            </w:r>
          </w:p>
          <w:p w14:paraId="4F37425B" w14:textId="14DC18E4" w:rsidR="009304AA" w:rsidRPr="00371E1C" w:rsidRDefault="009304AA" w:rsidP="009D04DA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5EC9C3A3" w14:textId="2CB9E345" w:rsidR="009304AA" w:rsidRPr="00371E1C" w:rsidRDefault="009304AA" w:rsidP="00863B89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5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32A8599" w14:textId="77777777" w:rsidR="009304AA" w:rsidRPr="00371E1C" w:rsidRDefault="009304AA" w:rsidP="009304AA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3791E12" w14:textId="20660540" w:rsidR="009304AA" w:rsidRPr="00371E1C" w:rsidRDefault="009304AA" w:rsidP="009304AA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6446625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5B7FEAD" w14:textId="77777777" w:rsidR="00F125F8" w:rsidRPr="00371E1C" w:rsidRDefault="00F125F8" w:rsidP="00F125F8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E3BF2FD" w14:textId="77777777" w:rsidR="00F125F8" w:rsidRPr="00371E1C" w:rsidRDefault="00F125F8" w:rsidP="009304AA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21A945F" w14:textId="69BC3583" w:rsidR="00837D16" w:rsidRPr="00371E1C" w:rsidRDefault="00837D16" w:rsidP="00837D16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ED13FA8" w14:textId="77777777" w:rsidR="00837D16" w:rsidRPr="00371E1C" w:rsidRDefault="00837D16" w:rsidP="009304AA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CFD8495" w14:textId="77777777" w:rsidR="009304AA" w:rsidRPr="00371E1C" w:rsidRDefault="009304AA" w:rsidP="009304AA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4D427D0" w14:textId="77777777" w:rsidR="009304AA" w:rsidRPr="00371E1C" w:rsidRDefault="009304AA" w:rsidP="009304AA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A082EAE" w14:textId="77777777" w:rsidR="009304AA" w:rsidRPr="00371E1C" w:rsidRDefault="009304AA" w:rsidP="009304AA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6F39411" w14:textId="66A78E13" w:rsidR="009304AA" w:rsidRPr="00371E1C" w:rsidRDefault="009304AA" w:rsidP="009304AA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50253FB" w14:textId="77777777" w:rsidR="00D81A0E" w:rsidRPr="00371E1C" w:rsidRDefault="00D81A0E" w:rsidP="009304AA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7A365C5" w14:textId="77777777" w:rsidR="009304AA" w:rsidRPr="00371E1C" w:rsidRDefault="009304AA" w:rsidP="009304AA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2843799" w14:textId="77777777" w:rsidR="009304AA" w:rsidRPr="00371E1C" w:rsidRDefault="009304AA" w:rsidP="009304AA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55593D1" w14:textId="77777777" w:rsidR="009304AA" w:rsidRPr="00371E1C" w:rsidRDefault="009304AA" w:rsidP="009304AA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1548380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232BEAF" w14:textId="77777777" w:rsidR="009304AA" w:rsidRPr="00371E1C" w:rsidRDefault="009304AA" w:rsidP="009304AA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FCA01E2" w14:textId="625343DC" w:rsidR="009304AA" w:rsidRPr="00371E1C" w:rsidRDefault="009304AA" w:rsidP="009304AA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2F5F42EA" w14:textId="77777777" w:rsidR="00B72D90" w:rsidRPr="00371E1C" w:rsidRDefault="00B72D90" w:rsidP="009304AA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7BE2B00" w14:textId="77777777" w:rsidR="009304AA" w:rsidRPr="00371E1C" w:rsidRDefault="009304AA" w:rsidP="009304AA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8BD4397" w14:textId="77777777" w:rsidR="009304AA" w:rsidRPr="00371E1C" w:rsidRDefault="009304AA" w:rsidP="009304A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1362491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FD6D2F7" w14:textId="77777777" w:rsidR="009304AA" w:rsidRPr="00371E1C" w:rsidRDefault="009304AA" w:rsidP="009304AA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F684924" w14:textId="77777777" w:rsidR="009304AA" w:rsidRPr="00371E1C" w:rsidRDefault="009304AA" w:rsidP="009304A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5976983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B48D654" w14:textId="77777777" w:rsidR="009304AA" w:rsidRPr="00371E1C" w:rsidRDefault="009304AA" w:rsidP="009304AA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8411528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14E811F" w14:textId="77777777" w:rsidR="004F5C7D" w:rsidRPr="00371E1C" w:rsidRDefault="004F5C7D" w:rsidP="004F5C7D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4535026" w14:textId="787F73CD" w:rsidR="009304AA" w:rsidRPr="00371E1C" w:rsidRDefault="009304AA" w:rsidP="009304A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4C8A7E2D" w14:textId="7817642E" w:rsidR="00863B89" w:rsidRPr="00371E1C" w:rsidRDefault="00863B89" w:rsidP="009304A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346B1EC4" w14:textId="5BBC4492" w:rsidR="00863B89" w:rsidRPr="00371E1C" w:rsidRDefault="00863B89" w:rsidP="009304A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609F8BB9" w14:textId="77777777" w:rsidR="004F5C7D" w:rsidRPr="00371E1C" w:rsidRDefault="004F5C7D" w:rsidP="009304A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59A66280" w14:textId="7257E700" w:rsidR="00863B89" w:rsidRPr="00371E1C" w:rsidRDefault="00863B89" w:rsidP="009304A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3145EFDA" w14:textId="77777777" w:rsidR="00503B45" w:rsidRPr="00371E1C" w:rsidRDefault="00503B45" w:rsidP="009304A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507467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7546DC0" w14:textId="77777777" w:rsidR="009304AA" w:rsidRPr="00371E1C" w:rsidRDefault="009304AA" w:rsidP="009304AA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D035AC1" w14:textId="77777777" w:rsidR="009304AA" w:rsidRPr="00371E1C" w:rsidRDefault="009304AA" w:rsidP="009304A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22C9D7B" w14:textId="77777777" w:rsidR="009304AA" w:rsidRPr="00371E1C" w:rsidRDefault="009304AA" w:rsidP="009304AA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27355A1" w14:textId="79527DE4" w:rsidR="00837D16" w:rsidRPr="00371E1C" w:rsidRDefault="00837D16" w:rsidP="009304A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6CB484BE" w14:textId="630F4A8C" w:rsidR="004F5C7D" w:rsidRPr="00371E1C" w:rsidRDefault="004F5C7D" w:rsidP="009304A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5CABBA38" w14:textId="4313DC9F" w:rsidR="00503B45" w:rsidRPr="00371E1C" w:rsidRDefault="00503B45" w:rsidP="009304A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6C039747" w14:textId="77777777" w:rsidR="00503B45" w:rsidRPr="00371E1C" w:rsidRDefault="00503B45" w:rsidP="009304A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3AC52D68" w14:textId="396BC027" w:rsidR="004F5C7D" w:rsidRPr="00371E1C" w:rsidRDefault="004F5C7D" w:rsidP="009304A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49957619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067CFEC" w14:textId="77777777" w:rsidR="004F5C7D" w:rsidRPr="00371E1C" w:rsidRDefault="004F5C7D" w:rsidP="004F5C7D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25CBA5E" w14:textId="7250A8F4" w:rsidR="00863B89" w:rsidRPr="00371E1C" w:rsidRDefault="00863B89" w:rsidP="00B72D90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7D632C23" w14:textId="1439CE2E" w:rsidR="009304AA" w:rsidRPr="00371E1C" w:rsidRDefault="009304AA" w:rsidP="00EC364E">
            <w:pPr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lastRenderedPageBreak/>
              <w:t>Procedure</w:t>
            </w:r>
            <w:r w:rsidR="008816D2" w:rsidRPr="00371E1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71E1C">
              <w:rPr>
                <w:rFonts w:asciiTheme="minorHAnsi" w:hAnsiTheme="minorHAnsi" w:cstheme="minorHAnsi"/>
                <w:b/>
                <w:bCs/>
              </w:rPr>
              <w:t>same as in previous weeks.</w:t>
            </w:r>
          </w:p>
          <w:p w14:paraId="0E62614C" w14:textId="77777777" w:rsidR="00A53E43" w:rsidRPr="00371E1C" w:rsidRDefault="00A53E43" w:rsidP="00A53E43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371E1C">
              <w:rPr>
                <w:rFonts w:asciiTheme="minorHAnsi" w:hAnsiTheme="minorHAnsi" w:cstheme="minorHAnsi"/>
                <w:b/>
                <w:szCs w:val="24"/>
              </w:rPr>
              <w:t xml:space="preserve">-Use checklist to keep track of your completed assignments. </w:t>
            </w:r>
          </w:p>
          <w:p w14:paraId="5CE1D2AB" w14:textId="4E4C6BFB" w:rsidR="009304AA" w:rsidRPr="00371E1C" w:rsidRDefault="00F125F8" w:rsidP="00EC364E">
            <w:pPr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>-Always do assignments in the order listed below.</w:t>
            </w:r>
          </w:p>
          <w:p w14:paraId="64D74F94" w14:textId="77777777" w:rsidR="00F125F8" w:rsidRPr="00371E1C" w:rsidRDefault="00F125F8" w:rsidP="00EC364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7B53722" w14:textId="0C530C70" w:rsidR="009304AA" w:rsidRPr="00371E1C" w:rsidRDefault="006718F6" w:rsidP="00DC5909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FF0000"/>
              </w:rPr>
              <w:t>SAM Practice Exam for Excel Module 3 –Multiple tries are allowed.</w:t>
            </w:r>
          </w:p>
          <w:p w14:paraId="6910E75F" w14:textId="77777777" w:rsidR="00837D16" w:rsidRPr="00371E1C" w:rsidRDefault="00837D16" w:rsidP="00DC5909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5F7E67E3" w14:textId="6027E073" w:rsidR="009304AA" w:rsidRPr="00371E1C" w:rsidRDefault="006718F6" w:rsidP="00DC5909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SAM </w:t>
            </w:r>
            <w:r w:rsidR="002722CD" w:rsidRPr="00371E1C">
              <w:rPr>
                <w:rFonts w:asciiTheme="minorHAnsi" w:hAnsiTheme="minorHAnsi" w:cstheme="minorHAnsi"/>
                <w:b/>
                <w:bCs/>
                <w:color w:val="FF0000"/>
              </w:rPr>
              <w:t>Real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Exam for Excel Module 3 – Follow instructions in SAM. This is a ‘REAL’ exam. You only get one (1) try. Use practice exam first to become familiar with how SAM exams work.</w:t>
            </w:r>
          </w:p>
          <w:p w14:paraId="684CD907" w14:textId="77777777" w:rsidR="00F64A6B" w:rsidRPr="00371E1C" w:rsidRDefault="00F64A6B" w:rsidP="00DC5909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54CA6B96" w14:textId="77777777" w:rsidR="009304AA" w:rsidRPr="00371E1C" w:rsidRDefault="009304AA" w:rsidP="000E7584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000000"/>
              </w:rPr>
              <w:t>These videos will help you understand concepts covered in Module 4.</w:t>
            </w:r>
          </w:p>
          <w:p w14:paraId="123267BD" w14:textId="79B0A666" w:rsidR="009304AA" w:rsidRPr="00371E1C" w:rsidRDefault="006718F6" w:rsidP="000E7584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000000"/>
              </w:rPr>
              <w:t>-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hyperlink r:id="rId9" w:tgtFrame="_blank" w:history="1">
              <w:r w:rsidR="009304AA" w:rsidRPr="00371E1C">
                <w:rPr>
                  <w:rStyle w:val="Hyperlink"/>
                  <w:rFonts w:asciiTheme="minorHAnsi" w:hAnsiTheme="minorHAnsi" w:cstheme="minorHAnsi"/>
                  <w:b/>
                  <w:bCs/>
                </w:rPr>
                <w:t>If Function</w:t>
              </w:r>
            </w:hyperlink>
          </w:p>
          <w:p w14:paraId="32C27748" w14:textId="1BAB0873" w:rsidR="009304AA" w:rsidRPr="00371E1C" w:rsidRDefault="006718F6" w:rsidP="000E7584">
            <w:pPr>
              <w:pStyle w:val="Default"/>
              <w:rPr>
                <w:rStyle w:val="Hyperlink"/>
                <w:rFonts w:asciiTheme="minorHAnsi" w:hAnsiTheme="minorHAnsi" w:cstheme="minorHAnsi"/>
                <w:b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auto"/>
              </w:rPr>
              <w:t>-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hyperlink r:id="rId10" w:tgtFrame="_blank" w:history="1">
              <w:r w:rsidR="009304AA" w:rsidRPr="00371E1C">
                <w:rPr>
                  <w:rStyle w:val="Hyperlink"/>
                  <w:rFonts w:asciiTheme="minorHAnsi" w:hAnsiTheme="minorHAnsi" w:cstheme="minorHAnsi"/>
                  <w:b/>
                </w:rPr>
                <w:t>Calculator</w:t>
              </w:r>
            </w:hyperlink>
          </w:p>
          <w:p w14:paraId="6966D2C8" w14:textId="0B6FDA2B" w:rsidR="009304AA" w:rsidRPr="00371E1C" w:rsidRDefault="006718F6" w:rsidP="000E7584">
            <w:pPr>
              <w:pStyle w:val="Default"/>
              <w:rPr>
                <w:rStyle w:val="Hyperlink"/>
                <w:rFonts w:asciiTheme="minorHAnsi" w:hAnsiTheme="minorHAnsi" w:cstheme="minorHAnsi"/>
                <w:b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auto"/>
              </w:rPr>
              <w:t>-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hyperlink r:id="rId11" w:tgtFrame="_blank" w:history="1">
              <w:r w:rsidR="009304AA" w:rsidRPr="00371E1C">
                <w:rPr>
                  <w:rStyle w:val="Hyperlink"/>
                  <w:rFonts w:asciiTheme="minorHAnsi" w:hAnsiTheme="minorHAnsi" w:cstheme="minorHAnsi"/>
                  <w:b/>
                </w:rPr>
                <w:t>Conditional Formatting</w:t>
              </w:r>
            </w:hyperlink>
          </w:p>
          <w:p w14:paraId="28B12364" w14:textId="5D116944" w:rsidR="009304AA" w:rsidRPr="00371E1C" w:rsidRDefault="006718F6" w:rsidP="000E7584">
            <w:pPr>
              <w:pStyle w:val="Default"/>
              <w:rPr>
                <w:rStyle w:val="Hyperlink"/>
                <w:rFonts w:asciiTheme="minorHAnsi" w:hAnsiTheme="minorHAnsi" w:cstheme="minorHAnsi"/>
                <w:b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auto"/>
              </w:rPr>
              <w:t>-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hyperlink r:id="rId12" w:tgtFrame="_blank" w:history="1">
              <w:r w:rsidR="009304AA" w:rsidRPr="00371E1C">
                <w:rPr>
                  <w:rStyle w:val="Hyperlink"/>
                  <w:rFonts w:asciiTheme="minorHAnsi" w:hAnsiTheme="minorHAnsi" w:cstheme="minorHAnsi"/>
                  <w:b/>
                </w:rPr>
                <w:t>Advanced If functions - nested IF functions, IF with AND and OR, COUNTIFS, SUMIFS,  AVERAGEIFS, IFERROR</w:t>
              </w:r>
            </w:hyperlink>
          </w:p>
          <w:p w14:paraId="0C693022" w14:textId="77777777" w:rsidR="00F64A6B" w:rsidRPr="00371E1C" w:rsidRDefault="00F64A6B" w:rsidP="000E7584">
            <w:pPr>
              <w:pStyle w:val="Default"/>
              <w:rPr>
                <w:rStyle w:val="Hyperlink"/>
                <w:rFonts w:asciiTheme="minorHAnsi" w:hAnsiTheme="minorHAnsi" w:cstheme="minorHAnsi"/>
                <w:b/>
                <w:color w:val="auto"/>
              </w:rPr>
            </w:pPr>
          </w:p>
          <w:p w14:paraId="2403D2DB" w14:textId="3A683097" w:rsidR="009304AA" w:rsidRPr="00371E1C" w:rsidRDefault="006718F6" w:rsidP="00D6478C">
            <w:pPr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>-</w:t>
            </w:r>
            <w:r w:rsidR="009304AA" w:rsidRPr="00371E1C">
              <w:rPr>
                <w:rFonts w:asciiTheme="minorHAnsi" w:hAnsiTheme="minorHAnsi" w:cstheme="minorHAnsi"/>
                <w:b/>
                <w:bCs/>
              </w:rPr>
              <w:t xml:space="preserve"> Download Excel Module 4 folder from Watson’s Website </w:t>
            </w:r>
            <w:hyperlink r:id="rId13" w:tgtFrame="_blank" w:history="1">
              <w:r w:rsidR="009304AA" w:rsidRPr="00371E1C">
                <w:rPr>
                  <w:rStyle w:val="Hyperlink"/>
                  <w:rFonts w:asciiTheme="minorHAnsi" w:hAnsiTheme="minorHAnsi" w:cstheme="minorHAnsi"/>
                  <w:b/>
                  <w:bCs/>
                </w:rPr>
                <w:t>Folders page</w:t>
              </w:r>
            </w:hyperlink>
            <w:r w:rsidR="009304AA" w:rsidRPr="00371E1C">
              <w:rPr>
                <w:rFonts w:asciiTheme="minorHAnsi" w:hAnsiTheme="minorHAnsi" w:cstheme="minorHAnsi"/>
                <w:b/>
                <w:bCs/>
              </w:rPr>
              <w:t>. Unzip &amp; rename the Module 4 folder.</w:t>
            </w:r>
          </w:p>
          <w:p w14:paraId="06D34323" w14:textId="47D94CB9" w:rsidR="00CC2B55" w:rsidRPr="00371E1C" w:rsidRDefault="006718F6" w:rsidP="00D6478C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4" w:tgtFrame="_blank" w:history="1">
              <w:r w:rsidR="009304AA" w:rsidRPr="00371E1C">
                <w:rPr>
                  <w:rStyle w:val="Hyperlink"/>
                  <w:rFonts w:asciiTheme="minorHAnsi" w:hAnsiTheme="minorHAnsi" w:cstheme="minorHAnsi"/>
                  <w:b/>
                  <w:bCs/>
                </w:rPr>
                <w:t>Login to SAM</w:t>
              </w:r>
            </w:hyperlink>
            <w:r w:rsidR="009304AA" w:rsidRPr="00371E1C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to download textbook project for Module 4. This chapter will be about the Cranford </w:t>
            </w:r>
            <w:r w:rsidR="00FC7973" w:rsidRPr="00371E1C">
              <w:rPr>
                <w:rFonts w:asciiTheme="minorHAnsi" w:hAnsiTheme="minorHAnsi" w:cstheme="minorHAnsi"/>
                <w:b/>
                <w:bCs/>
                <w:color w:val="008000"/>
              </w:rPr>
              <w:t>Mortgage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 business. </w:t>
            </w:r>
          </w:p>
          <w:p w14:paraId="60FE75A1" w14:textId="71C3442B" w:rsidR="00F64A6B" w:rsidRPr="00371E1C" w:rsidRDefault="00CC2B55" w:rsidP="00D6478C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008000"/>
              </w:rPr>
              <w:t>-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“Cranford…” instructions are in the Module 4 chapter in the textbook. </w:t>
            </w:r>
          </w:p>
          <w:p w14:paraId="52F768E1" w14:textId="6B1B1723" w:rsidR="00863B89" w:rsidRPr="00371E1C" w:rsidRDefault="00863B89" w:rsidP="00863B89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008000"/>
              </w:rPr>
              <w:t>-Use the SAM project start file to complete steps in Module 4 chapter to create the Cranford workbook.</w:t>
            </w:r>
          </w:p>
          <w:p w14:paraId="09537AC0" w14:textId="1C06B2BE" w:rsidR="00CC2B55" w:rsidRPr="00371E1C" w:rsidRDefault="00CC2B55" w:rsidP="00863B89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008000"/>
              </w:rPr>
              <w:t>OR</w:t>
            </w:r>
          </w:p>
          <w:p w14:paraId="12DDA474" w14:textId="3005D605" w:rsidR="00CC2B55" w:rsidRPr="00371E1C" w:rsidRDefault="00CC2B55" w:rsidP="00CC2B55">
            <w:pPr>
              <w:tabs>
                <w:tab w:val="left" w:pos="252"/>
              </w:tabs>
              <w:ind w:left="-14"/>
              <w:rPr>
                <w:rFonts w:asciiTheme="minorHAnsi" w:hAnsiTheme="minorHAnsi" w:cstheme="minorHAnsi"/>
                <w:b/>
              </w:rPr>
            </w:pPr>
            <w:r w:rsidRPr="00371E1C">
              <w:rPr>
                <w:rFonts w:asciiTheme="minorHAnsi" w:hAnsiTheme="minorHAnsi" w:cstheme="minorHAnsi"/>
                <w:b/>
              </w:rPr>
              <w:t>Multitask between watching the YouTube video and using the SAM Start file to complete the project.</w:t>
            </w:r>
          </w:p>
          <w:p w14:paraId="6AF03902" w14:textId="021ECAD4" w:rsidR="00503B45" w:rsidRPr="00371E1C" w:rsidRDefault="00503B45" w:rsidP="00CC2B55">
            <w:pPr>
              <w:tabs>
                <w:tab w:val="left" w:pos="252"/>
              </w:tabs>
              <w:ind w:left="-14"/>
              <w:rPr>
                <w:rFonts w:asciiTheme="minorHAnsi" w:hAnsiTheme="minorHAnsi" w:cstheme="minorHAnsi"/>
                <w:b/>
              </w:rPr>
            </w:pPr>
            <w:r w:rsidRPr="00371E1C">
              <w:rPr>
                <w:rFonts w:asciiTheme="minorHAnsi" w:hAnsiTheme="minorHAnsi" w:cstheme="minorHAnsi"/>
                <w:b/>
              </w:rPr>
              <w:t>NOTE: Project instructions tell you to use the Feathered theme. If you cannot find the Feathered theme, use the Mesh theme.</w:t>
            </w:r>
          </w:p>
          <w:p w14:paraId="753C29F9" w14:textId="18833BEC" w:rsidR="00863B89" w:rsidRPr="00371E1C" w:rsidRDefault="00863B89" w:rsidP="00863B89">
            <w:pPr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>Part 1</w:t>
            </w:r>
          </w:p>
          <w:p w14:paraId="20233E47" w14:textId="4C429415" w:rsidR="00863B89" w:rsidRPr="00371E1C" w:rsidRDefault="002722CD" w:rsidP="00863B89">
            <w:pPr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5" w:tgtFrame="_blank" w:history="1">
              <w:r w:rsidR="004F5C7D" w:rsidRPr="00371E1C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https://www.youtube.com/watch?v=aX04YZzZ4iM</w:t>
              </w:r>
            </w:hyperlink>
          </w:p>
          <w:p w14:paraId="0318F759" w14:textId="77777777" w:rsidR="00863B89" w:rsidRPr="00371E1C" w:rsidRDefault="00863B89" w:rsidP="00863B89">
            <w:pPr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lastRenderedPageBreak/>
              <w:t>Part 2</w:t>
            </w:r>
          </w:p>
          <w:p w14:paraId="6FD5C4BB" w14:textId="15C073E9" w:rsidR="00863B89" w:rsidRPr="00371E1C" w:rsidRDefault="002722CD" w:rsidP="00863B89">
            <w:pPr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6" w:tgtFrame="_blank" w:history="1">
              <w:r w:rsidR="004F5C7D" w:rsidRPr="00371E1C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https://www.youtube.com/watch?v=mfw5L2E-xEw</w:t>
              </w:r>
            </w:hyperlink>
          </w:p>
          <w:p w14:paraId="4AC12791" w14:textId="1CE5A848" w:rsidR="00863B89" w:rsidRPr="00371E1C" w:rsidRDefault="00863B89" w:rsidP="00D6478C">
            <w:pPr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>NOTE: The videos were recorded by another teacher. Use the textbook instructions to fix errors after your project is graded by SAM.</w:t>
            </w:r>
          </w:p>
          <w:p w14:paraId="317599DD" w14:textId="77777777" w:rsidR="00F125F8" w:rsidRPr="00371E1C" w:rsidRDefault="00F125F8" w:rsidP="00D6478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503AEB8" w14:textId="77777777" w:rsidR="004F5C7D" w:rsidRPr="00371E1C" w:rsidRDefault="004F5C7D" w:rsidP="00D6478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169629F" w14:textId="21C1416E" w:rsidR="009304AA" w:rsidRPr="00371E1C" w:rsidRDefault="006718F6" w:rsidP="00D6478C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>-</w:t>
            </w:r>
            <w:r w:rsidR="009304AA" w:rsidRPr="00371E1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SAM upload window will tell you the expected name for the file, which is different than the text instructions tell you. </w:t>
            </w:r>
          </w:p>
          <w:p w14:paraId="12F936E5" w14:textId="779888C7" w:rsidR="009304AA" w:rsidRPr="00371E1C" w:rsidRDefault="006718F6" w:rsidP="00D6478C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>-</w:t>
            </w:r>
            <w:r w:rsidR="009304AA" w:rsidRPr="00371E1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After file is graded by SAM, look at the graded report. Fix whatever may be wrong and resubmit in SAM for better score. You have 5 tries on projects. Only highest score counts. 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008000"/>
                <w:u w:val="single"/>
              </w:rPr>
              <w:t>You must read the chapter for instructions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008000"/>
              </w:rPr>
              <w:t>.</w:t>
            </w:r>
          </w:p>
          <w:p w14:paraId="31C42F55" w14:textId="77777777" w:rsidR="00F64A6B" w:rsidRPr="00371E1C" w:rsidRDefault="00F64A6B" w:rsidP="00D6478C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6A9BFAEB" w14:textId="2492BF19" w:rsidR="009304AA" w:rsidRPr="00371E1C" w:rsidRDefault="009304AA" w:rsidP="00B72D90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2075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7CF5F809" w14:textId="77777777" w:rsidR="009304AA" w:rsidRPr="00371E1C" w:rsidRDefault="009304AA" w:rsidP="00FB207C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03397C57" w14:textId="77777777" w:rsidR="009304AA" w:rsidRPr="00371E1C" w:rsidRDefault="009304AA" w:rsidP="00FB207C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7617FEF5" w14:textId="231D9EB9" w:rsidR="00837D16" w:rsidRPr="00371E1C" w:rsidRDefault="00000000" w:rsidP="00837D16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7572488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7D16" w:rsidRPr="00371E1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837D16" w:rsidRPr="00371E1C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837D16" w:rsidRPr="00371E1C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Excel Module 3 SAM </w:t>
            </w:r>
            <w:r w:rsidR="002722CD" w:rsidRPr="00371E1C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Real Exam </w:t>
            </w:r>
            <w:r w:rsidR="00837D16" w:rsidRPr="00371E1C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due by </w:t>
            </w:r>
            <w:r w:rsidR="00BE0F51">
              <w:rPr>
                <w:rFonts w:asciiTheme="minorHAnsi" w:hAnsiTheme="minorHAnsi" w:cstheme="minorHAnsi"/>
                <w:b/>
                <w:bCs/>
                <w:color w:val="FF00FF"/>
              </w:rPr>
              <w:t>Monday, March 10,</w:t>
            </w:r>
            <w:r w:rsidR="00404500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</w:t>
            </w:r>
            <w:r w:rsidR="00837D16" w:rsidRPr="00371E1C">
              <w:rPr>
                <w:rFonts w:asciiTheme="minorHAnsi" w:hAnsiTheme="minorHAnsi" w:cstheme="minorHAnsi"/>
                <w:b/>
                <w:bCs/>
                <w:color w:val="FF00FF"/>
              </w:rPr>
              <w:t>11:59pm. DON’T WAIT UNTIL LAST MINUTE.</w:t>
            </w:r>
          </w:p>
          <w:p w14:paraId="4F63CDE0" w14:textId="0AC077AE" w:rsidR="009304AA" w:rsidRPr="00371E1C" w:rsidRDefault="009304AA" w:rsidP="00FB207C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14BC0C68" w14:textId="0D349C1F" w:rsidR="009304AA" w:rsidRPr="00371E1C" w:rsidRDefault="009304AA" w:rsidP="00FB207C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3655F66D" w14:textId="1ADB9109" w:rsidR="009304AA" w:rsidRPr="00371E1C" w:rsidRDefault="009304AA" w:rsidP="00FB207C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7457CD26" w14:textId="67662490" w:rsidR="009304AA" w:rsidRPr="00371E1C" w:rsidRDefault="009304AA" w:rsidP="00FB207C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54958898" w14:textId="67339713" w:rsidR="009304AA" w:rsidRPr="00371E1C" w:rsidRDefault="009304AA" w:rsidP="00FB207C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413795C2" w14:textId="1F7EF602" w:rsidR="008816D2" w:rsidRPr="00371E1C" w:rsidRDefault="008816D2" w:rsidP="00FB207C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64B07D4C" w14:textId="77777777" w:rsidR="008816D2" w:rsidRPr="00371E1C" w:rsidRDefault="008816D2" w:rsidP="00FB207C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0A0F1B18" w14:textId="77777777" w:rsidR="009304AA" w:rsidRPr="00371E1C" w:rsidRDefault="009304AA" w:rsidP="00FB207C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113383D6" w14:textId="2BAF5583" w:rsidR="002C1A9B" w:rsidRPr="00371E1C" w:rsidRDefault="00000000" w:rsidP="00CC4590">
            <w:pPr>
              <w:rPr>
                <w:rFonts w:asciiTheme="minorHAnsi" w:hAnsiTheme="minorHAnsi" w:cstheme="minorHAnsi"/>
                <w:b/>
                <w:color w:val="FF00FF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0940910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816D2" w:rsidRPr="00371E1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8816D2" w:rsidRPr="00371E1C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9304AA" w:rsidRPr="00371E1C">
              <w:rPr>
                <w:rFonts w:asciiTheme="minorHAnsi" w:hAnsiTheme="minorHAnsi" w:cstheme="minorHAnsi"/>
                <w:b/>
                <w:color w:val="FF00FF"/>
              </w:rPr>
              <w:t xml:space="preserve">SAM textbook project for Module 4 due 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by </w:t>
            </w:r>
            <w:r w:rsidR="00BE0F51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Monday, March 10, </w:t>
            </w:r>
            <w:r w:rsidR="00BE0F51" w:rsidRPr="00371E1C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11:59pm. </w:t>
            </w:r>
          </w:p>
          <w:p w14:paraId="2ACC9054" w14:textId="096A4F0C" w:rsidR="008816D2" w:rsidRPr="00371E1C" w:rsidRDefault="008816D2" w:rsidP="00CC45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263A9E7C" w14:textId="1CBFC7FB" w:rsidR="009304AA" w:rsidRPr="00371E1C" w:rsidRDefault="009304AA" w:rsidP="006C5976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</w:tc>
      </w:tr>
      <w:tr w:rsidR="009304AA" w:rsidRPr="00371E1C" w14:paraId="5F813EAC" w14:textId="77777777" w:rsidTr="009304AA">
        <w:trPr>
          <w:trHeight w:val="558"/>
          <w:jc w:val="center"/>
        </w:trPr>
        <w:tc>
          <w:tcPr>
            <w:tcW w:w="13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B5CB2D3" w14:textId="77777777" w:rsidR="009304AA" w:rsidRPr="00371E1C" w:rsidRDefault="009304AA" w:rsidP="00106B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E454602" w14:textId="4C92C986" w:rsidR="009304AA" w:rsidRPr="00371E1C" w:rsidRDefault="00FE0AC6" w:rsidP="00A82093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="00F14CDB" w:rsidRPr="00371E1C">
              <w:rPr>
                <w:rFonts w:asciiTheme="minorHAnsi" w:hAnsiTheme="minorHAnsi" w:cstheme="minorHAnsi"/>
                <w:b/>
              </w:rPr>
              <w:t>. Blog &amp; email</w:t>
            </w:r>
          </w:p>
        </w:tc>
        <w:tc>
          <w:tcPr>
            <w:tcW w:w="5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6965917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BC5A9AE" w14:textId="0AD3D9E3" w:rsidR="00F14CDB" w:rsidRPr="00371E1C" w:rsidRDefault="002C1A9B" w:rsidP="00F14CDB">
                <w:pPr>
                  <w:pStyle w:val="NoSpacing"/>
                  <w:spacing w:before="100" w:beforeAutospacing="1"/>
                  <w:jc w:val="center"/>
                  <w:rPr>
                    <w:rFonts w:asciiTheme="minorHAnsi" w:eastAsia="MS Gothic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29B9039" w14:textId="40BC80E3" w:rsidR="009304AA" w:rsidRPr="00371E1C" w:rsidRDefault="00F14CDB" w:rsidP="00F14CDB">
            <w:pPr>
              <w:pStyle w:val="NoSpacing"/>
              <w:spacing w:line="256" w:lineRule="auto"/>
              <w:jc w:val="center"/>
              <w:rPr>
                <w:rFonts w:asciiTheme="minorHAnsi" w:eastAsia="MS Gothic" w:hAnsiTheme="minorHAnsi" w:cstheme="minorHAnsi"/>
                <w:b/>
                <w:szCs w:val="24"/>
              </w:rPr>
            </w:pPr>
            <w:r w:rsidRPr="00371E1C">
              <w:rPr>
                <w:rFonts w:ascii="Segoe UI Symbol" w:eastAsia="MS Gothic" w:hAnsi="Segoe UI Symbol" w:cs="Segoe UI Symbol"/>
                <w:b/>
                <w:szCs w:val="24"/>
              </w:rPr>
              <w:t>☐</w:t>
            </w:r>
          </w:p>
        </w:tc>
        <w:tc>
          <w:tcPr>
            <w:tcW w:w="8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57CD808A" w14:textId="77777777" w:rsidR="00CC2B55" w:rsidRPr="00371E1C" w:rsidRDefault="00CC2B55" w:rsidP="00CC2B55">
            <w:pPr>
              <w:rPr>
                <w:rFonts w:asciiTheme="minorHAnsi" w:hAnsiTheme="minorHAnsi" w:cstheme="minorHAnsi"/>
                <w:b/>
              </w:rPr>
            </w:pPr>
            <w:r w:rsidRPr="00371E1C">
              <w:rPr>
                <w:rFonts w:asciiTheme="minorHAnsi" w:hAnsiTheme="minorHAnsi" w:cstheme="minorHAnsi"/>
                <w:b/>
              </w:rPr>
              <w:t xml:space="preserve">-Check </w:t>
            </w:r>
            <w:hyperlink r:id="rId17" w:tgtFrame="_blank" w:history="1">
              <w:r w:rsidRPr="00371E1C">
                <w:rPr>
                  <w:rStyle w:val="Hyperlink"/>
                  <w:rFonts w:asciiTheme="minorHAnsi" w:hAnsiTheme="minorHAnsi" w:cstheme="minorHAnsi"/>
                  <w:b/>
                  <w:bCs/>
                </w:rPr>
                <w:t>Blog</w:t>
              </w:r>
            </w:hyperlink>
            <w:r w:rsidRPr="00371E1C">
              <w:rPr>
                <w:rFonts w:asciiTheme="minorHAnsi" w:hAnsiTheme="minorHAnsi" w:cstheme="minorHAnsi"/>
                <w:b/>
                <w:bCs/>
              </w:rPr>
              <w:t xml:space="preserve"> several times a week.</w:t>
            </w:r>
            <w:r w:rsidRPr="00371E1C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4F897DA" w14:textId="483A82DA" w:rsidR="009304AA" w:rsidRPr="00371E1C" w:rsidRDefault="00CC2B55" w:rsidP="006E4C9E">
            <w:pPr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</w:rPr>
              <w:t>-Check personal email several times a week.</w:t>
            </w:r>
          </w:p>
        </w:tc>
        <w:tc>
          <w:tcPr>
            <w:tcW w:w="2075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1FE64211" w14:textId="77777777" w:rsidR="009304AA" w:rsidRPr="00371E1C" w:rsidRDefault="009304AA" w:rsidP="00FD3FD3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</w:tc>
      </w:tr>
    </w:tbl>
    <w:p w14:paraId="4CA5599E" w14:textId="77777777" w:rsidR="00FB643E" w:rsidRPr="00B02D4C" w:rsidRDefault="00FB643E" w:rsidP="008169CE">
      <w:pPr>
        <w:pStyle w:val="Footer"/>
        <w:rPr>
          <w:b/>
          <w:bCs/>
        </w:rPr>
      </w:pPr>
    </w:p>
    <w:sectPr w:rsidR="00FB643E" w:rsidRPr="00B02D4C" w:rsidSect="008618B3">
      <w:footerReference w:type="default" r:id="rId18"/>
      <w:pgSz w:w="15840" w:h="12240" w:orient="landscape"/>
      <w:pgMar w:top="5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EF323" w14:textId="77777777" w:rsidR="00246FE4" w:rsidRDefault="00246FE4" w:rsidP="004751D7">
      <w:r>
        <w:separator/>
      </w:r>
    </w:p>
  </w:endnote>
  <w:endnote w:type="continuationSeparator" w:id="0">
    <w:p w14:paraId="3CB51AA6" w14:textId="77777777" w:rsidR="00246FE4" w:rsidRDefault="00246FE4" w:rsidP="0047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820DC" w14:textId="77777777" w:rsidR="004751D7" w:rsidRPr="004751D7" w:rsidRDefault="004751D7" w:rsidP="004751D7">
    <w:pPr>
      <w:pStyle w:val="Footer"/>
      <w:jc w:val="center"/>
      <w:rPr>
        <w:sz w:val="22"/>
        <w:szCs w:val="22"/>
      </w:rPr>
    </w:pPr>
    <w:r w:rsidRPr="004751D7">
      <w:rPr>
        <w:b/>
        <w:bCs/>
        <w:sz w:val="22"/>
        <w:szCs w:val="22"/>
      </w:rPr>
      <w:t>Instructor reserves the right to make changes as deemed necessary and/or appropriate.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5EF33" w14:textId="77777777" w:rsidR="00246FE4" w:rsidRDefault="00246FE4" w:rsidP="004751D7">
      <w:r>
        <w:separator/>
      </w:r>
    </w:p>
  </w:footnote>
  <w:footnote w:type="continuationSeparator" w:id="0">
    <w:p w14:paraId="3A70E5E4" w14:textId="77777777" w:rsidR="00246FE4" w:rsidRDefault="00246FE4" w:rsidP="00475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3CB8"/>
    <w:multiLevelType w:val="hybridMultilevel"/>
    <w:tmpl w:val="070004EA"/>
    <w:lvl w:ilvl="0" w:tplc="A84AC5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9D2F0C"/>
    <w:multiLevelType w:val="hybridMultilevel"/>
    <w:tmpl w:val="0C124CB0"/>
    <w:lvl w:ilvl="0" w:tplc="926CC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803B7"/>
    <w:multiLevelType w:val="hybridMultilevel"/>
    <w:tmpl w:val="9E824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F2A61"/>
    <w:multiLevelType w:val="hybridMultilevel"/>
    <w:tmpl w:val="D256E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A0643"/>
    <w:multiLevelType w:val="hybridMultilevel"/>
    <w:tmpl w:val="19E24D86"/>
    <w:lvl w:ilvl="0" w:tplc="7D023C3E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/>
        <w:bCs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40095525">
    <w:abstractNumId w:val="4"/>
  </w:num>
  <w:num w:numId="2" w16cid:durableId="1094595629">
    <w:abstractNumId w:val="2"/>
  </w:num>
  <w:num w:numId="3" w16cid:durableId="1342272088">
    <w:abstractNumId w:val="1"/>
  </w:num>
  <w:num w:numId="4" w16cid:durableId="959187378">
    <w:abstractNumId w:val="3"/>
  </w:num>
  <w:num w:numId="5" w16cid:durableId="20987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47E"/>
    <w:rsid w:val="00002A00"/>
    <w:rsid w:val="00011270"/>
    <w:rsid w:val="0001538C"/>
    <w:rsid w:val="00036571"/>
    <w:rsid w:val="000376C6"/>
    <w:rsid w:val="00037FC3"/>
    <w:rsid w:val="00047FC1"/>
    <w:rsid w:val="000772FC"/>
    <w:rsid w:val="00080B5F"/>
    <w:rsid w:val="0008253F"/>
    <w:rsid w:val="00085765"/>
    <w:rsid w:val="0009060B"/>
    <w:rsid w:val="000A12A7"/>
    <w:rsid w:val="000A3D3D"/>
    <w:rsid w:val="000A5719"/>
    <w:rsid w:val="000A57DF"/>
    <w:rsid w:val="000B0FC7"/>
    <w:rsid w:val="000C2E8E"/>
    <w:rsid w:val="000C7877"/>
    <w:rsid w:val="000E306A"/>
    <w:rsid w:val="000E7584"/>
    <w:rsid w:val="000F1F2B"/>
    <w:rsid w:val="001033A9"/>
    <w:rsid w:val="00106BC6"/>
    <w:rsid w:val="00123EA8"/>
    <w:rsid w:val="00130122"/>
    <w:rsid w:val="00140D17"/>
    <w:rsid w:val="001475F1"/>
    <w:rsid w:val="00147DB8"/>
    <w:rsid w:val="00157BA6"/>
    <w:rsid w:val="00160259"/>
    <w:rsid w:val="0016703D"/>
    <w:rsid w:val="00167791"/>
    <w:rsid w:val="00174258"/>
    <w:rsid w:val="00185033"/>
    <w:rsid w:val="00192538"/>
    <w:rsid w:val="001C0EF8"/>
    <w:rsid w:val="001D7D0C"/>
    <w:rsid w:val="001E6F3A"/>
    <w:rsid w:val="001F3F4D"/>
    <w:rsid w:val="001F4DEF"/>
    <w:rsid w:val="00203D38"/>
    <w:rsid w:val="00204516"/>
    <w:rsid w:val="00216379"/>
    <w:rsid w:val="00217FEE"/>
    <w:rsid w:val="00221E32"/>
    <w:rsid w:val="00223F2A"/>
    <w:rsid w:val="0022647B"/>
    <w:rsid w:val="0024075E"/>
    <w:rsid w:val="00246FE4"/>
    <w:rsid w:val="00262CD8"/>
    <w:rsid w:val="00271793"/>
    <w:rsid w:val="002722CD"/>
    <w:rsid w:val="00274D75"/>
    <w:rsid w:val="00277DB6"/>
    <w:rsid w:val="00292F44"/>
    <w:rsid w:val="002A5416"/>
    <w:rsid w:val="002A7E43"/>
    <w:rsid w:val="002C1A9B"/>
    <w:rsid w:val="002D1EC5"/>
    <w:rsid w:val="002D4FFC"/>
    <w:rsid w:val="002F0377"/>
    <w:rsid w:val="002F3ECB"/>
    <w:rsid w:val="0030473B"/>
    <w:rsid w:val="00304C16"/>
    <w:rsid w:val="003067E4"/>
    <w:rsid w:val="00313E73"/>
    <w:rsid w:val="00316B55"/>
    <w:rsid w:val="00330284"/>
    <w:rsid w:val="003523A2"/>
    <w:rsid w:val="00363880"/>
    <w:rsid w:val="00364F0B"/>
    <w:rsid w:val="003669CB"/>
    <w:rsid w:val="00371E1C"/>
    <w:rsid w:val="003730C1"/>
    <w:rsid w:val="0038136F"/>
    <w:rsid w:val="00396ABE"/>
    <w:rsid w:val="003A023B"/>
    <w:rsid w:val="003A10EC"/>
    <w:rsid w:val="003A2486"/>
    <w:rsid w:val="003B1662"/>
    <w:rsid w:val="003C1B73"/>
    <w:rsid w:val="003C454D"/>
    <w:rsid w:val="003E0B75"/>
    <w:rsid w:val="003E32C5"/>
    <w:rsid w:val="003E5380"/>
    <w:rsid w:val="003E5FA7"/>
    <w:rsid w:val="003F07BE"/>
    <w:rsid w:val="003F5CC2"/>
    <w:rsid w:val="00400A26"/>
    <w:rsid w:val="00404500"/>
    <w:rsid w:val="004229D5"/>
    <w:rsid w:val="00430476"/>
    <w:rsid w:val="004305E9"/>
    <w:rsid w:val="004445E9"/>
    <w:rsid w:val="00456AF8"/>
    <w:rsid w:val="00462640"/>
    <w:rsid w:val="004751D7"/>
    <w:rsid w:val="00482FC1"/>
    <w:rsid w:val="004848C9"/>
    <w:rsid w:val="00487720"/>
    <w:rsid w:val="004902A3"/>
    <w:rsid w:val="0049307A"/>
    <w:rsid w:val="00497E2B"/>
    <w:rsid w:val="004C5EF4"/>
    <w:rsid w:val="004D0C73"/>
    <w:rsid w:val="004F135B"/>
    <w:rsid w:val="004F1DE9"/>
    <w:rsid w:val="004F5C7D"/>
    <w:rsid w:val="00501DB0"/>
    <w:rsid w:val="00502D0F"/>
    <w:rsid w:val="00503B45"/>
    <w:rsid w:val="00535A79"/>
    <w:rsid w:val="00542061"/>
    <w:rsid w:val="0054473A"/>
    <w:rsid w:val="0054490C"/>
    <w:rsid w:val="00560D33"/>
    <w:rsid w:val="00591767"/>
    <w:rsid w:val="00593FCE"/>
    <w:rsid w:val="005A5B29"/>
    <w:rsid w:val="005B4E8C"/>
    <w:rsid w:val="005C17AA"/>
    <w:rsid w:val="005C2244"/>
    <w:rsid w:val="005D0D05"/>
    <w:rsid w:val="005D2FB2"/>
    <w:rsid w:val="005D32E3"/>
    <w:rsid w:val="005F2978"/>
    <w:rsid w:val="005F7A65"/>
    <w:rsid w:val="00607069"/>
    <w:rsid w:val="00617400"/>
    <w:rsid w:val="00626EC9"/>
    <w:rsid w:val="00643EBC"/>
    <w:rsid w:val="00652A9A"/>
    <w:rsid w:val="00660C14"/>
    <w:rsid w:val="006718F6"/>
    <w:rsid w:val="0067212F"/>
    <w:rsid w:val="0068067F"/>
    <w:rsid w:val="00682DC0"/>
    <w:rsid w:val="00683893"/>
    <w:rsid w:val="006B1B9C"/>
    <w:rsid w:val="006B5D1F"/>
    <w:rsid w:val="006C5976"/>
    <w:rsid w:val="006C6F32"/>
    <w:rsid w:val="006D2924"/>
    <w:rsid w:val="006E4C9E"/>
    <w:rsid w:val="00701451"/>
    <w:rsid w:val="00701D02"/>
    <w:rsid w:val="00705BD0"/>
    <w:rsid w:val="00707C45"/>
    <w:rsid w:val="0071047C"/>
    <w:rsid w:val="00713747"/>
    <w:rsid w:val="00724764"/>
    <w:rsid w:val="00725C60"/>
    <w:rsid w:val="00727FDC"/>
    <w:rsid w:val="0073487F"/>
    <w:rsid w:val="00740301"/>
    <w:rsid w:val="00750046"/>
    <w:rsid w:val="0075465F"/>
    <w:rsid w:val="00765D50"/>
    <w:rsid w:val="0079611C"/>
    <w:rsid w:val="007A78A4"/>
    <w:rsid w:val="007C2D7C"/>
    <w:rsid w:val="007C52B2"/>
    <w:rsid w:val="007C75C4"/>
    <w:rsid w:val="007F6AB4"/>
    <w:rsid w:val="0080016D"/>
    <w:rsid w:val="008016D7"/>
    <w:rsid w:val="008169CE"/>
    <w:rsid w:val="00816FA7"/>
    <w:rsid w:val="00822550"/>
    <w:rsid w:val="00823645"/>
    <w:rsid w:val="00831D30"/>
    <w:rsid w:val="00833781"/>
    <w:rsid w:val="00837D16"/>
    <w:rsid w:val="00851763"/>
    <w:rsid w:val="008618B3"/>
    <w:rsid w:val="00863B89"/>
    <w:rsid w:val="00876ADC"/>
    <w:rsid w:val="008816D2"/>
    <w:rsid w:val="00897386"/>
    <w:rsid w:val="008A59D3"/>
    <w:rsid w:val="008B1421"/>
    <w:rsid w:val="008B3F36"/>
    <w:rsid w:val="008B7575"/>
    <w:rsid w:val="008C647F"/>
    <w:rsid w:val="008D3B87"/>
    <w:rsid w:val="008D3FFC"/>
    <w:rsid w:val="008E5912"/>
    <w:rsid w:val="008E747E"/>
    <w:rsid w:val="008F2AFD"/>
    <w:rsid w:val="00907802"/>
    <w:rsid w:val="0091269D"/>
    <w:rsid w:val="00917327"/>
    <w:rsid w:val="00920C37"/>
    <w:rsid w:val="009304AA"/>
    <w:rsid w:val="009339CE"/>
    <w:rsid w:val="0093509B"/>
    <w:rsid w:val="00954C95"/>
    <w:rsid w:val="00970D4A"/>
    <w:rsid w:val="00971B6F"/>
    <w:rsid w:val="00972470"/>
    <w:rsid w:val="00974440"/>
    <w:rsid w:val="009818CA"/>
    <w:rsid w:val="009824E8"/>
    <w:rsid w:val="00992DFB"/>
    <w:rsid w:val="0099485B"/>
    <w:rsid w:val="009C16BC"/>
    <w:rsid w:val="009D04DA"/>
    <w:rsid w:val="009D0722"/>
    <w:rsid w:val="009D0ED4"/>
    <w:rsid w:val="009D3B38"/>
    <w:rsid w:val="009D6FC9"/>
    <w:rsid w:val="009E360F"/>
    <w:rsid w:val="009F0F3D"/>
    <w:rsid w:val="00A12D34"/>
    <w:rsid w:val="00A173BE"/>
    <w:rsid w:val="00A20151"/>
    <w:rsid w:val="00A263C3"/>
    <w:rsid w:val="00A51035"/>
    <w:rsid w:val="00A52B7F"/>
    <w:rsid w:val="00A53E43"/>
    <w:rsid w:val="00A64BD8"/>
    <w:rsid w:val="00A82093"/>
    <w:rsid w:val="00AA2E4E"/>
    <w:rsid w:val="00AB026F"/>
    <w:rsid w:val="00AB6EB2"/>
    <w:rsid w:val="00AC51EF"/>
    <w:rsid w:val="00AC7177"/>
    <w:rsid w:val="00AD18D4"/>
    <w:rsid w:val="00AD34EA"/>
    <w:rsid w:val="00AE0BF4"/>
    <w:rsid w:val="00AE7CD8"/>
    <w:rsid w:val="00B02D4C"/>
    <w:rsid w:val="00B063AA"/>
    <w:rsid w:val="00B066D7"/>
    <w:rsid w:val="00B11C45"/>
    <w:rsid w:val="00B1546A"/>
    <w:rsid w:val="00B16275"/>
    <w:rsid w:val="00B24616"/>
    <w:rsid w:val="00B25E7C"/>
    <w:rsid w:val="00B304B8"/>
    <w:rsid w:val="00B3430F"/>
    <w:rsid w:val="00B35820"/>
    <w:rsid w:val="00B45E1B"/>
    <w:rsid w:val="00B54574"/>
    <w:rsid w:val="00B630A6"/>
    <w:rsid w:val="00B63DB7"/>
    <w:rsid w:val="00B72D90"/>
    <w:rsid w:val="00B868FE"/>
    <w:rsid w:val="00B95741"/>
    <w:rsid w:val="00BB09DF"/>
    <w:rsid w:val="00BB7EB0"/>
    <w:rsid w:val="00BE0F51"/>
    <w:rsid w:val="00BE663B"/>
    <w:rsid w:val="00BF0CDB"/>
    <w:rsid w:val="00BF161D"/>
    <w:rsid w:val="00C072CA"/>
    <w:rsid w:val="00C147BA"/>
    <w:rsid w:val="00C166B6"/>
    <w:rsid w:val="00C34EC4"/>
    <w:rsid w:val="00C4352E"/>
    <w:rsid w:val="00C445AA"/>
    <w:rsid w:val="00C53ABF"/>
    <w:rsid w:val="00C5783B"/>
    <w:rsid w:val="00C70E38"/>
    <w:rsid w:val="00C72FAD"/>
    <w:rsid w:val="00C75F78"/>
    <w:rsid w:val="00C76973"/>
    <w:rsid w:val="00C77ABD"/>
    <w:rsid w:val="00C81185"/>
    <w:rsid w:val="00CA33E5"/>
    <w:rsid w:val="00CB5113"/>
    <w:rsid w:val="00CC25E6"/>
    <w:rsid w:val="00CC2B55"/>
    <w:rsid w:val="00CC4590"/>
    <w:rsid w:val="00CE2628"/>
    <w:rsid w:val="00CE6A8A"/>
    <w:rsid w:val="00CF231D"/>
    <w:rsid w:val="00CF3E32"/>
    <w:rsid w:val="00D029EC"/>
    <w:rsid w:val="00D20DF2"/>
    <w:rsid w:val="00D2292F"/>
    <w:rsid w:val="00D3054A"/>
    <w:rsid w:val="00D328A3"/>
    <w:rsid w:val="00D40014"/>
    <w:rsid w:val="00D40455"/>
    <w:rsid w:val="00D41E73"/>
    <w:rsid w:val="00D45383"/>
    <w:rsid w:val="00D461DE"/>
    <w:rsid w:val="00D6478C"/>
    <w:rsid w:val="00D80A18"/>
    <w:rsid w:val="00D80F43"/>
    <w:rsid w:val="00D813DC"/>
    <w:rsid w:val="00D81518"/>
    <w:rsid w:val="00D81A0E"/>
    <w:rsid w:val="00D9511D"/>
    <w:rsid w:val="00DB3795"/>
    <w:rsid w:val="00DC20A9"/>
    <w:rsid w:val="00DC5909"/>
    <w:rsid w:val="00DD5CC9"/>
    <w:rsid w:val="00DD5D5A"/>
    <w:rsid w:val="00DD66EF"/>
    <w:rsid w:val="00DE515B"/>
    <w:rsid w:val="00E00793"/>
    <w:rsid w:val="00E05320"/>
    <w:rsid w:val="00E35DA8"/>
    <w:rsid w:val="00E36281"/>
    <w:rsid w:val="00E46E4D"/>
    <w:rsid w:val="00E522C4"/>
    <w:rsid w:val="00E54709"/>
    <w:rsid w:val="00E549CC"/>
    <w:rsid w:val="00E611E4"/>
    <w:rsid w:val="00E75BD7"/>
    <w:rsid w:val="00EA511F"/>
    <w:rsid w:val="00EA5996"/>
    <w:rsid w:val="00EB125A"/>
    <w:rsid w:val="00EB4D54"/>
    <w:rsid w:val="00EB60C0"/>
    <w:rsid w:val="00EB6B84"/>
    <w:rsid w:val="00EC364E"/>
    <w:rsid w:val="00EC7241"/>
    <w:rsid w:val="00ED42A3"/>
    <w:rsid w:val="00ED52DC"/>
    <w:rsid w:val="00EE46F6"/>
    <w:rsid w:val="00EF4180"/>
    <w:rsid w:val="00EF49C2"/>
    <w:rsid w:val="00EF7DF4"/>
    <w:rsid w:val="00F026B5"/>
    <w:rsid w:val="00F125F8"/>
    <w:rsid w:val="00F1471C"/>
    <w:rsid w:val="00F14CDB"/>
    <w:rsid w:val="00F22A0B"/>
    <w:rsid w:val="00F5377B"/>
    <w:rsid w:val="00F55775"/>
    <w:rsid w:val="00F64A6B"/>
    <w:rsid w:val="00F7468D"/>
    <w:rsid w:val="00F77221"/>
    <w:rsid w:val="00F803D3"/>
    <w:rsid w:val="00F9446C"/>
    <w:rsid w:val="00FA7DAC"/>
    <w:rsid w:val="00FB207C"/>
    <w:rsid w:val="00FB643E"/>
    <w:rsid w:val="00FC55D3"/>
    <w:rsid w:val="00FC6E13"/>
    <w:rsid w:val="00FC7973"/>
    <w:rsid w:val="00FD3FD3"/>
    <w:rsid w:val="00FE0AC6"/>
    <w:rsid w:val="00FE3206"/>
    <w:rsid w:val="00FE41CB"/>
    <w:rsid w:val="00FE5D3A"/>
    <w:rsid w:val="00FE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A8AEAD"/>
  <w15:docId w15:val="{BACD84E5-C178-42E7-B106-45363891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7E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747E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8E747E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EC364E"/>
    <w:pPr>
      <w:ind w:left="720"/>
      <w:contextualSpacing/>
    </w:pPr>
  </w:style>
  <w:style w:type="character" w:styleId="Hyperlink">
    <w:name w:val="Hyperlink"/>
    <w:uiPriority w:val="99"/>
    <w:rsid w:val="00D40014"/>
    <w:rPr>
      <w:color w:val="0000FF"/>
      <w:u w:val="single"/>
    </w:rPr>
  </w:style>
  <w:style w:type="character" w:styleId="FollowedHyperlink">
    <w:name w:val="FollowedHyperlink"/>
    <w:uiPriority w:val="99"/>
    <w:semiHidden/>
    <w:rsid w:val="00B45E1B"/>
    <w:rPr>
      <w:color w:val="800080"/>
      <w:u w:val="single"/>
    </w:rPr>
  </w:style>
  <w:style w:type="paragraph" w:customStyle="1" w:styleId="Default">
    <w:name w:val="Default"/>
    <w:rsid w:val="00F147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B02D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02D4C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51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1D7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1D7"/>
    <w:rPr>
      <w:rFonts w:ascii="Tahoma" w:eastAsia="Times New Roman" w:hAnsi="Tahoma" w:cs="Tahoma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4848C9"/>
    <w:rPr>
      <w:color w:val="2B579A"/>
      <w:shd w:val="clear" w:color="auto" w:fill="E6E6E6"/>
    </w:rPr>
  </w:style>
  <w:style w:type="character" w:customStyle="1" w:styleId="ng-scope">
    <w:name w:val="ng-scope"/>
    <w:basedOn w:val="DefaultParagraphFont"/>
    <w:rsid w:val="00707C45"/>
  </w:style>
  <w:style w:type="paragraph" w:styleId="NoSpacing">
    <w:name w:val="No Spacing"/>
    <w:uiPriority w:val="1"/>
    <w:qFormat/>
    <w:rsid w:val="009304AA"/>
    <w:rPr>
      <w:rFonts w:ascii="Times New Roman" w:eastAsia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2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hDtf0ajU2s" TargetMode="External"/><Relationship Id="rId13" Type="http://schemas.openxmlformats.org/officeDocument/2006/relationships/hyperlink" Target="http://csjava.occ.cccd.edu/~watsonm/E_notebook/Downloading%20the%20E-notebook%20CS111%20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pport.office.com/en-us/article/Advanced-IF-functions-17341cef-510d-4d60-a657-913f878fdacf?ui=en-US&amp;rs=en-US&amp;ad=US" TargetMode="External"/><Relationship Id="rId17" Type="http://schemas.openxmlformats.org/officeDocument/2006/relationships/hyperlink" Target="http://www.blogger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mfw5L2E-xE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.office.com/en-us/article/Use-conditional-formatting-03ab07da-1564-4913-b69f-2b1a370c8910?ui=en-US&amp;rs=en-US&amp;ad=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aX04YZzZ4iM" TargetMode="External"/><Relationship Id="rId10" Type="http://schemas.openxmlformats.org/officeDocument/2006/relationships/hyperlink" Target="http://www.youtube.com/watch?v=TfdmVSVul5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OMu7LTGHMVc&amp;feature=relmfu" TargetMode="External"/><Relationship Id="rId14" Type="http://schemas.openxmlformats.org/officeDocument/2006/relationships/hyperlink" Target="https://sam.cengage.com/App/login?ReturnUrl=%2fLogi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58863-67DA-4D50-B6F1-EE89C53C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Watson</dc:creator>
  <cp:lastModifiedBy>Online. Watson</cp:lastModifiedBy>
  <cp:revision>5</cp:revision>
  <cp:lastPrinted>2014-11-03T03:28:00Z</cp:lastPrinted>
  <dcterms:created xsi:type="dcterms:W3CDTF">2024-09-10T03:01:00Z</dcterms:created>
  <dcterms:modified xsi:type="dcterms:W3CDTF">2025-02-22T20:47:00Z</dcterms:modified>
</cp:coreProperties>
</file>